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0" w:type="dxa"/>
        <w:tblInd w:w="5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976"/>
        <w:gridCol w:w="2977"/>
        <w:gridCol w:w="2977"/>
      </w:tblGrid>
      <w:tr w:rsidR="00AD6063" w:rsidRPr="00EF60CE" w:rsidTr="00A12D11">
        <w:trPr>
          <w:trHeight w:val="549"/>
        </w:trPr>
        <w:tc>
          <w:tcPr>
            <w:tcW w:w="2835" w:type="dxa"/>
            <w:shd w:val="clear" w:color="auto" w:fill="D6E3BC" w:themeFill="accent3" w:themeFillTint="66"/>
          </w:tcPr>
          <w:p w:rsidR="00AD6063" w:rsidRPr="00EF60CE" w:rsidRDefault="00AD6063" w:rsidP="004A40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>CHO 1: Donegal</w:t>
            </w:r>
            <w:r w:rsidR="0063541B">
              <w:rPr>
                <w:rFonts w:ascii="Arial" w:hAnsi="Arial" w:cs="Arial"/>
                <w:b/>
                <w:sz w:val="18"/>
                <w:szCs w:val="20"/>
              </w:rPr>
              <w:t>,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 xml:space="preserve"> Sligo</w:t>
            </w:r>
            <w:r w:rsidR="0063541B">
              <w:rPr>
                <w:rFonts w:ascii="Arial" w:hAnsi="Arial" w:cs="Arial"/>
                <w:b/>
                <w:sz w:val="18"/>
                <w:szCs w:val="20"/>
              </w:rPr>
              <w:t xml:space="preserve"> and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 xml:space="preserve"> Leitrim </w:t>
            </w:r>
          </w:p>
          <w:p w:rsidR="00AD6063" w:rsidRPr="00EF60CE" w:rsidRDefault="00AD606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AD6063" w:rsidRPr="00EF60CE" w:rsidRDefault="00AD6063" w:rsidP="004A40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>CHO1:</w:t>
            </w:r>
            <w:r w:rsidR="0063541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 xml:space="preserve">Cavan </w:t>
            </w:r>
            <w:r w:rsidR="0063541B">
              <w:rPr>
                <w:rFonts w:ascii="Arial" w:hAnsi="Arial" w:cs="Arial"/>
                <w:b/>
                <w:sz w:val="18"/>
                <w:szCs w:val="20"/>
              </w:rPr>
              <w:t xml:space="preserve">and 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>Monaghan</w:t>
            </w:r>
          </w:p>
          <w:p w:rsidR="00AD6063" w:rsidRPr="00EF60CE" w:rsidRDefault="00AD606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976" w:type="dxa"/>
            <w:shd w:val="clear" w:color="auto" w:fill="D6E3BC" w:themeFill="accent3" w:themeFillTint="66"/>
          </w:tcPr>
          <w:p w:rsidR="00AD6063" w:rsidRPr="00EF60CE" w:rsidRDefault="00AD6063" w:rsidP="004A40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 xml:space="preserve">CHO 2: Galway, Roscommon </w:t>
            </w:r>
            <w:r w:rsidR="0063541B">
              <w:rPr>
                <w:rFonts w:ascii="Arial" w:hAnsi="Arial" w:cs="Arial"/>
                <w:b/>
                <w:sz w:val="18"/>
                <w:szCs w:val="20"/>
              </w:rPr>
              <w:t>and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 xml:space="preserve"> Mayo</w:t>
            </w:r>
          </w:p>
          <w:p w:rsidR="00AD6063" w:rsidRPr="00EF60CE" w:rsidRDefault="00AD606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:rsidR="00AD6063" w:rsidRPr="00EF60CE" w:rsidRDefault="00AD6063" w:rsidP="00896FB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bCs/>
                <w:sz w:val="18"/>
                <w:szCs w:val="20"/>
              </w:rPr>
              <w:t>CHO 3: C</w:t>
            </w:r>
            <w:r w:rsidR="0063541B">
              <w:rPr>
                <w:rFonts w:ascii="Arial" w:hAnsi="Arial" w:cs="Arial"/>
                <w:b/>
                <w:bCs/>
                <w:sz w:val="18"/>
                <w:szCs w:val="20"/>
              </w:rPr>
              <w:t>lare, Limerick, North Tipperary and</w:t>
            </w:r>
            <w:r w:rsidRPr="00EF60C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East Limerick 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AD6063" w:rsidRPr="00EF60CE" w:rsidRDefault="00AD6063" w:rsidP="0063541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>CHO 4:</w:t>
            </w:r>
            <w:r w:rsidR="0063541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>South Lee</w:t>
            </w:r>
            <w:r w:rsidR="0063541B">
              <w:rPr>
                <w:rFonts w:ascii="Arial" w:hAnsi="Arial" w:cs="Arial"/>
                <w:b/>
                <w:sz w:val="18"/>
                <w:szCs w:val="20"/>
              </w:rPr>
              <w:t xml:space="preserve"> and 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>West Cork</w:t>
            </w:r>
          </w:p>
        </w:tc>
      </w:tr>
      <w:tr w:rsidR="00AD6063" w:rsidRPr="00EF60CE" w:rsidTr="00A12D11">
        <w:trPr>
          <w:trHeight w:val="107"/>
        </w:trPr>
        <w:tc>
          <w:tcPr>
            <w:tcW w:w="2835" w:type="dxa"/>
          </w:tcPr>
          <w:p w:rsidR="00AD6063" w:rsidRPr="00EF60CE" w:rsidRDefault="00AD606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</w:rPr>
              <w:t>Emma Ball</w:t>
            </w:r>
          </w:p>
          <w:p w:rsidR="00AD6063" w:rsidRPr="00EF60CE" w:rsidRDefault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</w:rPr>
              <w:br/>
            </w:r>
            <w:r w:rsidRPr="00EF60CE">
              <w:rPr>
                <w:rFonts w:ascii="Arial" w:hAnsi="Arial" w:cs="Arial"/>
                <w:sz w:val="16"/>
                <w:szCs w:val="18"/>
              </w:rPr>
              <w:t xml:space="preserve">Community </w:t>
            </w: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Dietitian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 xml:space="preserve"> Manager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  <w:t xml:space="preserve">An </w:t>
            </w: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Clochar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Ballyshannon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 xml:space="preserve"> Health Campus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  <w:t>College St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Ballyshannon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>, Co Donegal</w:t>
            </w:r>
          </w:p>
          <w:p w:rsidR="00AD6063" w:rsidRPr="00EF60CE" w:rsidRDefault="00A12D11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br/>
            </w:r>
            <w:r w:rsidR="00AD6063" w:rsidRPr="00EF60CE">
              <w:rPr>
                <w:rFonts w:ascii="Arial" w:hAnsi="Arial" w:cs="Arial"/>
                <w:sz w:val="16"/>
                <w:szCs w:val="18"/>
              </w:rPr>
              <w:t>071 983 4638</w:t>
            </w:r>
            <w:r w:rsidR="00AD6063" w:rsidRPr="00EF60CE">
              <w:rPr>
                <w:rFonts w:ascii="Arial" w:hAnsi="Arial" w:cs="Arial"/>
                <w:sz w:val="16"/>
                <w:szCs w:val="18"/>
              </w:rPr>
              <w:br/>
            </w:r>
            <w:hyperlink r:id="rId7" w:history="1">
              <w:r w:rsidR="00AD6063" w:rsidRPr="00EF60CE">
                <w:rPr>
                  <w:rStyle w:val="Hyperlink"/>
                  <w:rFonts w:ascii="Arial" w:hAnsi="Arial" w:cs="Arial"/>
                  <w:sz w:val="16"/>
                  <w:szCs w:val="18"/>
                </w:rPr>
                <w:t>Emma.Ball@hse.ie</w:t>
              </w:r>
            </w:hyperlink>
          </w:p>
          <w:p w:rsidR="00AD6063" w:rsidRPr="00EF60CE" w:rsidRDefault="00AD6063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</w:p>
        </w:tc>
        <w:tc>
          <w:tcPr>
            <w:tcW w:w="2835" w:type="dxa"/>
          </w:tcPr>
          <w:p w:rsidR="00AD6063" w:rsidRPr="00EF60CE" w:rsidRDefault="00AD606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</w:rPr>
              <w:t>Irene Cunningham</w:t>
            </w:r>
          </w:p>
          <w:p w:rsidR="00AD6063" w:rsidRPr="00EF60CE" w:rsidRDefault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br/>
              <w:t>Dietitian Manager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  <w:t xml:space="preserve">Primary Care Services 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  <w:t xml:space="preserve">St </w:t>
            </w: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Davnet's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 xml:space="preserve"> Complex </w:t>
            </w:r>
          </w:p>
          <w:p w:rsidR="00AD6063" w:rsidRPr="00EF60CE" w:rsidRDefault="00AD6063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Rooskey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AD6063" w:rsidRPr="00EF60CE" w:rsidRDefault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Monaghan</w:t>
            </w:r>
          </w:p>
          <w:p w:rsidR="00AD6063" w:rsidRPr="00EF60CE" w:rsidRDefault="00A12D11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br/>
            </w:r>
            <w:r w:rsidR="00AD6063" w:rsidRPr="00EF60CE">
              <w:rPr>
                <w:rFonts w:ascii="Arial" w:hAnsi="Arial" w:cs="Arial"/>
                <w:sz w:val="16"/>
                <w:szCs w:val="18"/>
              </w:rPr>
              <w:t>047 77042</w:t>
            </w:r>
            <w:r w:rsidR="00AD6063" w:rsidRPr="00EF60CE">
              <w:rPr>
                <w:rFonts w:ascii="Arial" w:hAnsi="Arial" w:cs="Arial"/>
                <w:sz w:val="16"/>
                <w:szCs w:val="18"/>
              </w:rPr>
              <w:br/>
            </w:r>
            <w:hyperlink r:id="rId8" w:history="1">
              <w:r w:rsidR="00AD6063" w:rsidRPr="00EF60CE">
                <w:rPr>
                  <w:rStyle w:val="Hyperlink"/>
                  <w:rFonts w:ascii="Arial" w:hAnsi="Arial" w:cs="Arial"/>
                  <w:sz w:val="16"/>
                  <w:szCs w:val="18"/>
                </w:rPr>
                <w:t>Irene.Cunningham@hse.ie</w:t>
              </w:r>
            </w:hyperlink>
          </w:p>
          <w:p w:rsidR="00AD6063" w:rsidRPr="00EF60CE" w:rsidRDefault="00AD6063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</w:p>
        </w:tc>
        <w:tc>
          <w:tcPr>
            <w:tcW w:w="2976" w:type="dxa"/>
          </w:tcPr>
          <w:p w:rsidR="00AD6063" w:rsidRPr="00EF60CE" w:rsidRDefault="00AD6063" w:rsidP="004A403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</w:rPr>
              <w:t>Lisa Fitzsimons</w:t>
            </w:r>
          </w:p>
          <w:p w:rsidR="00AD6063" w:rsidRPr="00EF60CE" w:rsidRDefault="00AD6063" w:rsidP="004A403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AD6063" w:rsidRPr="00EF60CE" w:rsidRDefault="00AD6063" w:rsidP="004A403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Community Dietitian Manager</w:t>
            </w:r>
          </w:p>
          <w:p w:rsidR="00AD6063" w:rsidRPr="00EF60CE" w:rsidRDefault="00AD6063" w:rsidP="004A403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St Francis Primary Care Centre </w:t>
            </w:r>
          </w:p>
          <w:p w:rsidR="00AD6063" w:rsidRPr="00EF60CE" w:rsidRDefault="00AD6063" w:rsidP="004A403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Newcastle</w:t>
            </w:r>
          </w:p>
          <w:p w:rsidR="00AD6063" w:rsidRPr="00EF60CE" w:rsidRDefault="00AD6063" w:rsidP="004A403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Galway</w:t>
            </w:r>
          </w:p>
          <w:p w:rsidR="00AD6063" w:rsidRPr="00EF60CE" w:rsidRDefault="00AD6063" w:rsidP="004A4033">
            <w:pPr>
              <w:rPr>
                <w:rFonts w:ascii="Arial" w:hAnsi="Arial" w:cs="Arial"/>
                <w:sz w:val="16"/>
                <w:szCs w:val="18"/>
              </w:rPr>
            </w:pPr>
          </w:p>
          <w:p w:rsidR="00AD6063" w:rsidRPr="00EF60CE" w:rsidRDefault="00AD6063" w:rsidP="004A403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091 861 186 </w:t>
            </w:r>
          </w:p>
          <w:p w:rsidR="00AD6063" w:rsidRPr="00EF60CE" w:rsidRDefault="008E7E2D" w:rsidP="004A4033">
            <w:pPr>
              <w:rPr>
                <w:rFonts w:ascii="Arial" w:hAnsi="Arial" w:cs="Arial"/>
                <w:sz w:val="16"/>
                <w:szCs w:val="18"/>
              </w:rPr>
            </w:pPr>
            <w:hyperlink r:id="rId9" w:history="1">
              <w:r w:rsidR="00AD6063" w:rsidRPr="00EF60CE">
                <w:rPr>
                  <w:rStyle w:val="Hyperlink"/>
                  <w:rFonts w:ascii="Arial" w:hAnsi="Arial" w:cs="Arial"/>
                  <w:sz w:val="16"/>
                  <w:szCs w:val="18"/>
                </w:rPr>
                <w:t>lisa.fitzsimons3@hse.ie</w:t>
              </w:r>
            </w:hyperlink>
          </w:p>
          <w:p w:rsidR="00AD6063" w:rsidRPr="00EF60CE" w:rsidRDefault="00AD6063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77" w:type="dxa"/>
          </w:tcPr>
          <w:p w:rsidR="00AD6063" w:rsidRDefault="00AD6063" w:rsidP="00F26CB0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</w:rPr>
              <w:t xml:space="preserve">Claire Molloy </w:t>
            </w:r>
          </w:p>
          <w:p w:rsidR="00A12D11" w:rsidRPr="00EF60CE" w:rsidRDefault="00A12D11" w:rsidP="00F26CB0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AD6063" w:rsidRPr="00EF60CE" w:rsidRDefault="00AD6063" w:rsidP="00F26CB0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Community </w:t>
            </w: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Dietitian</w:t>
            </w:r>
            <w:proofErr w:type="spellEnd"/>
            <w:r w:rsidR="00A12D11">
              <w:rPr>
                <w:rFonts w:ascii="Arial" w:hAnsi="Arial" w:cs="Arial"/>
                <w:sz w:val="16"/>
                <w:szCs w:val="18"/>
              </w:rPr>
              <w:t xml:space="preserve">  Manager</w:t>
            </w:r>
          </w:p>
          <w:p w:rsidR="00AD6063" w:rsidRPr="00EF60CE" w:rsidRDefault="00AD6063" w:rsidP="00F26CB0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St Joseph</w:t>
            </w:r>
            <w:r w:rsidR="00A12D11">
              <w:rPr>
                <w:rFonts w:ascii="Arial" w:hAnsi="Arial" w:cs="Arial"/>
                <w:sz w:val="16"/>
                <w:szCs w:val="18"/>
              </w:rPr>
              <w:t xml:space="preserve">’s Hospital, </w:t>
            </w:r>
            <w:proofErr w:type="spellStart"/>
            <w:r w:rsidR="00A12D11">
              <w:rPr>
                <w:rFonts w:ascii="Arial" w:hAnsi="Arial" w:cs="Arial"/>
                <w:sz w:val="16"/>
                <w:szCs w:val="18"/>
              </w:rPr>
              <w:t>Mulgrave</w:t>
            </w:r>
            <w:proofErr w:type="spellEnd"/>
            <w:r w:rsidR="00A12D11">
              <w:rPr>
                <w:rFonts w:ascii="Arial" w:hAnsi="Arial" w:cs="Arial"/>
                <w:sz w:val="16"/>
                <w:szCs w:val="18"/>
              </w:rPr>
              <w:t xml:space="preserve"> Street</w:t>
            </w:r>
            <w:r w:rsidRPr="00EF60CE">
              <w:rPr>
                <w:rFonts w:ascii="Arial" w:hAnsi="Arial" w:cs="Arial"/>
                <w:sz w:val="16"/>
                <w:szCs w:val="18"/>
              </w:rPr>
              <w:t xml:space="preserve"> Limerick</w:t>
            </w:r>
          </w:p>
          <w:p w:rsidR="00AD6063" w:rsidRPr="00EF60CE" w:rsidRDefault="00AD6063" w:rsidP="00F26CB0">
            <w:pPr>
              <w:rPr>
                <w:rFonts w:ascii="Arial" w:hAnsi="Arial" w:cs="Arial"/>
                <w:sz w:val="16"/>
                <w:szCs w:val="18"/>
              </w:rPr>
            </w:pPr>
          </w:p>
          <w:p w:rsidR="00AD6063" w:rsidRPr="00EF60CE" w:rsidRDefault="00AD6063" w:rsidP="00F26CB0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Email: </w:t>
            </w:r>
            <w:hyperlink r:id="rId10" w:history="1">
              <w:r w:rsidRPr="00EF60CE">
                <w:rPr>
                  <w:rStyle w:val="Hyperlink"/>
                  <w:rFonts w:ascii="Arial" w:hAnsi="Arial" w:cs="Arial"/>
                  <w:sz w:val="16"/>
                  <w:szCs w:val="18"/>
                </w:rPr>
                <w:t>claire.molloy@hse.ie</w:t>
              </w:r>
            </w:hyperlink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AD6063" w:rsidRPr="00EF60CE" w:rsidRDefault="00AD6063" w:rsidP="00F26CB0">
            <w:pPr>
              <w:rPr>
                <w:rFonts w:ascii="Arial" w:hAnsi="Arial" w:cs="Arial"/>
                <w:sz w:val="16"/>
                <w:szCs w:val="18"/>
              </w:rPr>
            </w:pPr>
          </w:p>
          <w:p w:rsidR="00AD6063" w:rsidRPr="00EF60CE" w:rsidRDefault="00AD6063" w:rsidP="00F26CB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77" w:type="dxa"/>
          </w:tcPr>
          <w:p w:rsidR="00AD6063" w:rsidRPr="00EF60CE" w:rsidRDefault="00AD6063" w:rsidP="00CB316E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EF60CE">
              <w:rPr>
                <w:rFonts w:ascii="Arial" w:hAnsi="Arial" w:cs="Arial"/>
                <w:b/>
                <w:iCs/>
                <w:sz w:val="16"/>
                <w:szCs w:val="18"/>
              </w:rPr>
              <w:t>Mary Murnane</w:t>
            </w:r>
          </w:p>
          <w:p w:rsidR="00AD6063" w:rsidRPr="00EF60CE" w:rsidRDefault="00AD6063" w:rsidP="00CB316E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AD6063" w:rsidRPr="00EF60CE" w:rsidRDefault="00EF60CE" w:rsidP="00CB316E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C</w:t>
            </w:r>
            <w:r w:rsidR="00A12D11">
              <w:rPr>
                <w:rFonts w:ascii="Arial" w:hAnsi="Arial" w:cs="Arial"/>
                <w:sz w:val="16"/>
                <w:szCs w:val="18"/>
              </w:rPr>
              <w:t xml:space="preserve">ommunity </w:t>
            </w:r>
            <w:proofErr w:type="spellStart"/>
            <w:r w:rsidR="00A12D11">
              <w:rPr>
                <w:rFonts w:ascii="Arial" w:hAnsi="Arial" w:cs="Arial"/>
                <w:sz w:val="16"/>
                <w:szCs w:val="18"/>
              </w:rPr>
              <w:t>Dietitian</w:t>
            </w:r>
            <w:proofErr w:type="spellEnd"/>
            <w:r w:rsidR="00A12D11">
              <w:rPr>
                <w:rFonts w:ascii="Arial" w:hAnsi="Arial" w:cs="Arial"/>
                <w:sz w:val="16"/>
                <w:szCs w:val="18"/>
              </w:rPr>
              <w:t xml:space="preserve"> Manager &amp; Senior Community </w:t>
            </w:r>
            <w:proofErr w:type="spellStart"/>
            <w:r w:rsidR="00A12D11">
              <w:rPr>
                <w:rFonts w:ascii="Arial" w:hAnsi="Arial" w:cs="Arial"/>
                <w:sz w:val="16"/>
                <w:szCs w:val="18"/>
              </w:rPr>
              <w:t>Dietitian</w:t>
            </w:r>
            <w:proofErr w:type="spellEnd"/>
            <w:r w:rsidR="00AD6063"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AD6063" w:rsidRPr="00EF60CE" w:rsidRDefault="00AD6063" w:rsidP="00CB316E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Cork South</w:t>
            </w:r>
            <w:r w:rsidR="00EF60CE"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F60CE">
              <w:rPr>
                <w:rFonts w:ascii="Arial" w:hAnsi="Arial" w:cs="Arial"/>
                <w:sz w:val="16"/>
                <w:szCs w:val="18"/>
              </w:rPr>
              <w:t>Community Nutrition and Dietetic Services</w:t>
            </w:r>
          </w:p>
          <w:p w:rsidR="00AD6063" w:rsidRPr="00EF60CE" w:rsidRDefault="00AD6063" w:rsidP="00CB316E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HSE South</w:t>
            </w:r>
          </w:p>
          <w:p w:rsidR="00AD6063" w:rsidRPr="00EF60CE" w:rsidRDefault="00A12D11" w:rsidP="00CB316E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sz w:val="16"/>
                <w:szCs w:val="18"/>
              </w:rPr>
              <w:t>Mount Carmel Hospital</w:t>
            </w:r>
            <w:r w:rsidR="00AD6063" w:rsidRPr="00EF60CE">
              <w:rPr>
                <w:rFonts w:ascii="Arial" w:hAnsi="Arial" w:cs="Arial"/>
                <w:sz w:val="16"/>
                <w:szCs w:val="18"/>
              </w:rPr>
              <w:t xml:space="preserve"> Grounds</w:t>
            </w:r>
          </w:p>
          <w:p w:rsidR="00AD6063" w:rsidRPr="00EF60CE" w:rsidRDefault="00AD6063" w:rsidP="00CB316E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Clonakilty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>, Co Cork</w:t>
            </w:r>
          </w:p>
          <w:p w:rsidR="00AD6063" w:rsidRPr="00EF60CE" w:rsidRDefault="00AD6063" w:rsidP="00CB316E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> </w:t>
            </w:r>
          </w:p>
          <w:p w:rsidR="00A12D11" w:rsidRDefault="00AD6063" w:rsidP="00FA52FC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023 883 2749 </w:t>
            </w:r>
          </w:p>
          <w:p w:rsidR="00AD6063" w:rsidRDefault="008E7E2D" w:rsidP="00FA52FC">
            <w:pPr>
              <w:rPr>
                <w:rStyle w:val="Hyperlink"/>
                <w:rFonts w:ascii="Arial" w:hAnsi="Arial" w:cs="Arial"/>
                <w:sz w:val="16"/>
                <w:szCs w:val="18"/>
              </w:rPr>
            </w:pPr>
            <w:hyperlink r:id="rId11" w:history="1">
              <w:r w:rsidR="00AD6063" w:rsidRPr="00EF60CE">
                <w:rPr>
                  <w:rStyle w:val="Hyperlink"/>
                  <w:rFonts w:ascii="Arial" w:hAnsi="Arial" w:cs="Arial"/>
                  <w:sz w:val="16"/>
                  <w:szCs w:val="18"/>
                </w:rPr>
                <w:t>mary.murnane@hse.ie</w:t>
              </w:r>
            </w:hyperlink>
          </w:p>
          <w:p w:rsidR="00A12D11" w:rsidRPr="00EF60CE" w:rsidRDefault="00A12D11" w:rsidP="00FA52F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D6063" w:rsidRPr="00EF60CE" w:rsidTr="00A12D11">
        <w:tc>
          <w:tcPr>
            <w:tcW w:w="2835" w:type="dxa"/>
            <w:shd w:val="clear" w:color="auto" w:fill="D6E3BC" w:themeFill="accent3" w:themeFillTint="66"/>
          </w:tcPr>
          <w:p w:rsidR="00AD6063" w:rsidRPr="00EF60CE" w:rsidRDefault="00AD6063" w:rsidP="00B51F5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>CHO 4:</w:t>
            </w:r>
            <w:r w:rsidR="00B51F58">
              <w:rPr>
                <w:rFonts w:ascii="Arial" w:hAnsi="Arial" w:cs="Arial"/>
                <w:b/>
                <w:sz w:val="18"/>
                <w:szCs w:val="20"/>
              </w:rPr>
              <w:t xml:space="preserve"> North Cork and 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>North Lee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AD6063" w:rsidRPr="00EF60CE" w:rsidRDefault="00AD6063" w:rsidP="00FA52F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>CHO 4: Kerry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AD6063" w:rsidRPr="00EF60CE" w:rsidRDefault="00AD6063" w:rsidP="00FA52F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>CHO 5: South Tipp</w:t>
            </w:r>
            <w:r w:rsidR="00B51F58">
              <w:rPr>
                <w:rFonts w:ascii="Arial" w:hAnsi="Arial" w:cs="Arial"/>
                <w:b/>
                <w:sz w:val="18"/>
                <w:szCs w:val="20"/>
              </w:rPr>
              <w:t>erary, Carlow, Kilkenny, Waterford and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 xml:space="preserve"> Wexford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AD6063" w:rsidRPr="00EF60CE" w:rsidRDefault="00B51F58" w:rsidP="00FA52F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CHO 6: Wicklow, Dun Laoghaire and</w:t>
            </w:r>
            <w:r w:rsidR="00AD6063" w:rsidRPr="00EF60CE">
              <w:rPr>
                <w:rFonts w:ascii="Arial" w:hAnsi="Arial" w:cs="Arial"/>
                <w:b/>
                <w:sz w:val="18"/>
                <w:szCs w:val="20"/>
              </w:rPr>
              <w:t xml:space="preserve"> Dublin South East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AD6063" w:rsidRPr="00EF60CE" w:rsidRDefault="00AD6063" w:rsidP="00B51F5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>CHO 7: Dublin South City and Dublin West</w:t>
            </w:r>
          </w:p>
        </w:tc>
      </w:tr>
      <w:tr w:rsidR="00AD6063" w:rsidRPr="00EF60CE" w:rsidTr="00A12D11">
        <w:trPr>
          <w:trHeight w:val="2461"/>
        </w:trPr>
        <w:tc>
          <w:tcPr>
            <w:tcW w:w="2835" w:type="dxa"/>
          </w:tcPr>
          <w:p w:rsidR="00AD6063" w:rsidRPr="00EF60CE" w:rsidRDefault="00AD6063" w:rsidP="00AD6063">
            <w:pPr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</w:pPr>
            <w:r w:rsidRPr="00EF60CE">
              <w:rPr>
                <w:rFonts w:ascii="Arial" w:hAnsi="Arial" w:cs="Arial"/>
                <w:color w:val="000080"/>
                <w:sz w:val="16"/>
                <w:szCs w:val="18"/>
                <w:lang w:val="en-GB"/>
              </w:rPr>
              <w:t xml:space="preserve"> </w:t>
            </w:r>
            <w:r w:rsidRPr="00EF60CE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 xml:space="preserve">Yvonne O’Brien </w:t>
            </w:r>
            <w:r w:rsidRPr="00EF60CE"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  <w:t> 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AD6063" w:rsidRPr="00EF60CE" w:rsidRDefault="00EF60CE" w:rsidP="00AD6063">
            <w:pPr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</w:pPr>
            <w:r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 xml:space="preserve">Community </w:t>
            </w:r>
            <w:proofErr w:type="spellStart"/>
            <w:r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>Dietitian</w:t>
            </w:r>
            <w:proofErr w:type="spellEnd"/>
            <w:r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 xml:space="preserve"> Manager,</w:t>
            </w:r>
            <w:r w:rsidR="00AD6063"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 xml:space="preserve"> Senior Community </w:t>
            </w:r>
            <w:proofErr w:type="spellStart"/>
            <w:r w:rsidR="00AD6063"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>Dietitian</w:t>
            </w:r>
            <w:proofErr w:type="spellEnd"/>
            <w:r w:rsidR="00AD6063"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 xml:space="preserve"> </w:t>
            </w:r>
          </w:p>
          <w:p w:rsidR="00AD6063" w:rsidRPr="00EF60CE" w:rsidRDefault="00AD6063" w:rsidP="00AD6063">
            <w:pPr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</w:pPr>
            <w:r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 xml:space="preserve">Cork North Primary Care </w:t>
            </w:r>
          </w:p>
          <w:p w:rsidR="00AD6063" w:rsidRPr="00EF60CE" w:rsidRDefault="00AD6063" w:rsidP="00AD6063">
            <w:pPr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</w:pPr>
            <w:r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>HSE Ground Floor</w:t>
            </w:r>
          </w:p>
          <w:p w:rsidR="00AD6063" w:rsidRPr="00EF60CE" w:rsidRDefault="00AD6063" w:rsidP="00AD6063">
            <w:pPr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</w:pPr>
            <w:r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 xml:space="preserve">Eye Ear &amp; Throat Hospital </w:t>
            </w:r>
          </w:p>
          <w:p w:rsidR="00AD6063" w:rsidRPr="00EF60CE" w:rsidRDefault="00EF60CE" w:rsidP="00AD6063">
            <w:pPr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</w:pPr>
            <w:r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 xml:space="preserve">Western Road, </w:t>
            </w:r>
            <w:r w:rsidR="00AD6063"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 xml:space="preserve">Cork </w:t>
            </w:r>
          </w:p>
          <w:p w:rsidR="00AD6063" w:rsidRPr="00EF60CE" w:rsidRDefault="00AD6063" w:rsidP="00AD6063">
            <w:pPr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</w:pPr>
            <w:r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>T12 WP62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AD6063" w:rsidRPr="00EF60CE" w:rsidRDefault="00AD6063" w:rsidP="00AD6063">
            <w:pPr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</w:pPr>
            <w:r w:rsidRPr="00EF60CE">
              <w:rPr>
                <w:rFonts w:ascii="Arial" w:hAnsi="Arial" w:cs="Arial"/>
                <w:color w:val="000000"/>
                <w:sz w:val="16"/>
                <w:szCs w:val="18"/>
                <w:lang w:val="en-GB" w:eastAsia="en-GB"/>
              </w:rPr>
              <w:t xml:space="preserve">021 492 1639 </w:t>
            </w:r>
          </w:p>
          <w:p w:rsidR="00AD6063" w:rsidRPr="00EF60CE" w:rsidRDefault="008E7E2D" w:rsidP="00AD6063">
            <w:pPr>
              <w:rPr>
                <w:rFonts w:ascii="Arial" w:hAnsi="Arial" w:cs="Arial"/>
                <w:color w:val="000080"/>
                <w:sz w:val="16"/>
                <w:szCs w:val="18"/>
                <w:lang w:val="en-GB"/>
              </w:rPr>
            </w:pPr>
            <w:hyperlink r:id="rId12" w:history="1">
              <w:r w:rsidR="00AD6063" w:rsidRPr="00EF60CE">
                <w:rPr>
                  <w:rStyle w:val="Hyperlink"/>
                  <w:rFonts w:ascii="Arial" w:hAnsi="Arial" w:cs="Arial"/>
                  <w:sz w:val="16"/>
                  <w:szCs w:val="18"/>
                  <w:lang w:eastAsia="en-GB"/>
                </w:rPr>
                <w:t>yvonne.obrien@hse.ie</w:t>
              </w:r>
            </w:hyperlink>
          </w:p>
        </w:tc>
        <w:tc>
          <w:tcPr>
            <w:tcW w:w="2835" w:type="dxa"/>
          </w:tcPr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F60CE">
              <w:rPr>
                <w:rFonts w:ascii="Arial" w:hAnsi="Arial" w:cs="Arial"/>
                <w:b/>
                <w:sz w:val="16"/>
                <w:szCs w:val="18"/>
                <w:lang w:val="en-GB"/>
              </w:rPr>
              <w:t>Freda Horan</w:t>
            </w:r>
          </w:p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>Community Dietitian Manager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>HSE South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 xml:space="preserve">Block 1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 xml:space="preserve">St </w:t>
            </w:r>
            <w:proofErr w:type="spellStart"/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>Columbanus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 xml:space="preserve"> Hospital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 xml:space="preserve">Killarney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>Co. Kerry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>064 667 0763</w:t>
            </w:r>
          </w:p>
          <w:p w:rsidR="00AD6063" w:rsidRPr="00EF60CE" w:rsidRDefault="008E7E2D" w:rsidP="00AD6063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8"/>
              </w:rPr>
            </w:pPr>
            <w:hyperlink r:id="rId13" w:history="1">
              <w:r w:rsidR="00AD6063" w:rsidRPr="00EF60CE">
                <w:rPr>
                  <w:rStyle w:val="Hyperlink"/>
                  <w:rFonts w:ascii="Arial" w:hAnsi="Arial" w:cs="Arial"/>
                  <w:sz w:val="16"/>
                  <w:szCs w:val="18"/>
                  <w:lang w:val="en-GB"/>
                </w:rPr>
                <w:t>freda.horan@hse.ie</w:t>
              </w:r>
            </w:hyperlink>
          </w:p>
        </w:tc>
        <w:tc>
          <w:tcPr>
            <w:tcW w:w="2976" w:type="dxa"/>
          </w:tcPr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  <w:lang w:val="en-GB"/>
              </w:rPr>
              <w:t>Dr. Anne-Marie Tully</w:t>
            </w:r>
          </w:p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 xml:space="preserve">Regional Community Dietitian Manager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 xml:space="preserve">St. Catherine's Hall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>Waterside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>Waterford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GB"/>
              </w:rPr>
              <w:t xml:space="preserve">051 846 713 </w:t>
            </w:r>
          </w:p>
          <w:p w:rsidR="00AD6063" w:rsidRPr="00EF60CE" w:rsidRDefault="00AD6063" w:rsidP="00AD6063">
            <w:pPr>
              <w:pStyle w:val="Default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AD6063" w:rsidRPr="00EF60CE" w:rsidRDefault="008E7E2D" w:rsidP="00AD6063">
            <w:pPr>
              <w:pStyle w:val="Default"/>
              <w:jc w:val="both"/>
              <w:rPr>
                <w:rFonts w:ascii="Arial" w:hAnsi="Arial" w:cs="Arial"/>
                <w:sz w:val="16"/>
                <w:szCs w:val="18"/>
              </w:rPr>
            </w:pPr>
            <w:hyperlink r:id="rId14" w:history="1">
              <w:r w:rsidR="00AD6063" w:rsidRPr="00EF60CE">
                <w:rPr>
                  <w:rStyle w:val="Hyperlink"/>
                  <w:rFonts w:ascii="Arial" w:hAnsi="Arial" w:cs="Arial"/>
                  <w:sz w:val="16"/>
                  <w:szCs w:val="18"/>
                </w:rPr>
                <w:t>annemarie.tully@hse.ie</w:t>
              </w:r>
            </w:hyperlink>
          </w:p>
        </w:tc>
        <w:tc>
          <w:tcPr>
            <w:tcW w:w="2977" w:type="dxa"/>
          </w:tcPr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  <w:lang w:val="en-US"/>
              </w:rPr>
              <w:t>Maureen McGowan &amp;</w:t>
            </w:r>
          </w:p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  <w:lang w:val="en-US"/>
              </w:rPr>
              <w:t>Ruth Sargent</w:t>
            </w:r>
          </w:p>
          <w:p w:rsidR="00AD6063" w:rsidRPr="00EF60CE" w:rsidRDefault="00AD6063" w:rsidP="00A12D11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US"/>
              </w:rPr>
              <w:t xml:space="preserve">Community Dietitian Manager </w:t>
            </w:r>
          </w:p>
          <w:p w:rsidR="00AD6063" w:rsidRPr="00EF60CE" w:rsidRDefault="00AD6063" w:rsidP="00A12D11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US"/>
              </w:rPr>
              <w:t xml:space="preserve">CHO 6, Block B </w:t>
            </w:r>
          </w:p>
          <w:p w:rsidR="00AD6063" w:rsidRPr="00EF60CE" w:rsidRDefault="00AD6063" w:rsidP="00A12D11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US"/>
              </w:rPr>
              <w:t xml:space="preserve">Civic Centre, Bray </w:t>
            </w:r>
          </w:p>
          <w:p w:rsidR="00AD6063" w:rsidRPr="00EF60CE" w:rsidRDefault="00AD6063" w:rsidP="00A12D11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proofErr w:type="spellStart"/>
            <w:r w:rsidRPr="00EF60CE">
              <w:rPr>
                <w:rFonts w:ascii="Arial" w:hAnsi="Arial" w:cs="Arial"/>
                <w:sz w:val="16"/>
                <w:szCs w:val="18"/>
                <w:lang w:val="en-US"/>
              </w:rPr>
              <w:t>Co.Wicklow</w:t>
            </w:r>
            <w:proofErr w:type="spellEnd"/>
          </w:p>
          <w:p w:rsidR="00AD6063" w:rsidRPr="00EF60CE" w:rsidRDefault="00AD6063" w:rsidP="00AD6063">
            <w:pPr>
              <w:spacing w:line="240" w:lineRule="atLeast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  <w:p w:rsidR="00AD6063" w:rsidRPr="00EF60CE" w:rsidRDefault="00AD6063" w:rsidP="00AD6063">
            <w:pPr>
              <w:spacing w:line="240" w:lineRule="atLeast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US"/>
              </w:rPr>
              <w:t xml:space="preserve">01 274 4372 </w:t>
            </w:r>
          </w:p>
          <w:p w:rsidR="00AD6063" w:rsidRPr="00EF60CE" w:rsidRDefault="008E7E2D" w:rsidP="00AD6063">
            <w:pPr>
              <w:rPr>
                <w:rFonts w:ascii="Arial" w:hAnsi="Arial" w:cs="Arial"/>
                <w:sz w:val="16"/>
                <w:szCs w:val="18"/>
              </w:rPr>
            </w:pPr>
            <w:hyperlink r:id="rId15" w:history="1">
              <w:r w:rsidR="00AD6063" w:rsidRPr="00EF60CE">
                <w:rPr>
                  <w:rStyle w:val="Hyperlink"/>
                  <w:rFonts w:ascii="Arial" w:hAnsi="Arial" w:cs="Arial"/>
                  <w:sz w:val="16"/>
                  <w:szCs w:val="18"/>
                  <w:lang w:val="en-US"/>
                </w:rPr>
                <w:t>maureen.mcgowan@hse.ie</w:t>
              </w:r>
            </w:hyperlink>
            <w:r w:rsidR="00AD6063" w:rsidRPr="00EF60CE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AD6063" w:rsidRPr="00EF60CE">
              <w:rPr>
                <w:rFonts w:ascii="Arial" w:hAnsi="Arial" w:cs="Arial"/>
                <w:sz w:val="16"/>
                <w:szCs w:val="18"/>
                <w:lang w:val="en-US"/>
              </w:rPr>
              <w:br/>
            </w:r>
            <w:hyperlink r:id="rId16" w:history="1">
              <w:r w:rsidR="00AD6063" w:rsidRPr="00EF60CE">
                <w:rPr>
                  <w:rStyle w:val="Hyperlink"/>
                  <w:rFonts w:ascii="Arial" w:hAnsi="Arial" w:cs="Arial"/>
                  <w:sz w:val="16"/>
                  <w:szCs w:val="18"/>
                </w:rPr>
                <w:t>ruth.sargent@hse.ie</w:t>
              </w:r>
            </w:hyperlink>
          </w:p>
        </w:tc>
        <w:tc>
          <w:tcPr>
            <w:tcW w:w="2977" w:type="dxa"/>
          </w:tcPr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  <w:lang w:val="en-US"/>
              </w:rPr>
              <w:t>Sarah Rigney</w:t>
            </w:r>
          </w:p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  <w:lang w:val="en-US"/>
              </w:rPr>
            </w:pP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US"/>
              </w:rPr>
              <w:t xml:space="preserve">Dietitian Manager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US"/>
              </w:rPr>
              <w:t xml:space="preserve">CHO 7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US"/>
              </w:rPr>
              <w:t>Pearse St Primary Care Centre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US"/>
              </w:rPr>
              <w:t>Mark's Lane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F60CE">
              <w:rPr>
                <w:rFonts w:ascii="Arial" w:hAnsi="Arial" w:cs="Arial"/>
                <w:sz w:val="16"/>
                <w:szCs w:val="18"/>
                <w:lang w:val="en-US"/>
              </w:rPr>
              <w:t>Dublin 2</w:t>
            </w:r>
          </w:p>
          <w:p w:rsidR="00AD6063" w:rsidRPr="00EF60CE" w:rsidRDefault="00AD6063" w:rsidP="00A7607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D6063" w:rsidRPr="00EF60CE" w:rsidTr="00A12D11">
        <w:trPr>
          <w:trHeight w:val="552"/>
        </w:trPr>
        <w:tc>
          <w:tcPr>
            <w:tcW w:w="2835" w:type="dxa"/>
            <w:shd w:val="clear" w:color="auto" w:fill="D6E3BC" w:themeFill="accent3" w:themeFillTint="66"/>
          </w:tcPr>
          <w:p w:rsidR="00AD6063" w:rsidRPr="00EF60CE" w:rsidRDefault="00AD6063" w:rsidP="00B51F5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 xml:space="preserve">CHO 7: </w:t>
            </w:r>
            <w:r w:rsidR="00B51F58">
              <w:rPr>
                <w:rFonts w:ascii="Arial" w:hAnsi="Arial" w:cs="Arial"/>
                <w:b/>
                <w:sz w:val="18"/>
                <w:szCs w:val="20"/>
              </w:rPr>
              <w:t>Dublin South West and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 xml:space="preserve"> Kildare West Wicklow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AD6063" w:rsidRPr="00EF60CE" w:rsidRDefault="00AD6063" w:rsidP="00B51F5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>CHO 8: Laois</w:t>
            </w:r>
            <w:r w:rsidR="00B51F58"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>Offaly, Longford</w:t>
            </w:r>
            <w:r w:rsidR="00B51F58">
              <w:rPr>
                <w:rFonts w:ascii="Arial" w:hAnsi="Arial" w:cs="Arial"/>
                <w:b/>
                <w:sz w:val="18"/>
                <w:szCs w:val="20"/>
              </w:rPr>
              <w:t xml:space="preserve"> and 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>Westmeath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AD6063" w:rsidRPr="00EF60CE" w:rsidRDefault="00AD6063" w:rsidP="00B51F5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>CHO 8: Louth</w:t>
            </w:r>
            <w:r w:rsidR="00B51F58">
              <w:rPr>
                <w:rFonts w:ascii="Arial" w:hAnsi="Arial" w:cs="Arial"/>
                <w:b/>
                <w:sz w:val="18"/>
                <w:szCs w:val="20"/>
              </w:rPr>
              <w:t xml:space="preserve"> and</w:t>
            </w:r>
            <w:r w:rsidRPr="00EF60CE">
              <w:rPr>
                <w:rFonts w:ascii="Arial" w:hAnsi="Arial" w:cs="Arial"/>
                <w:b/>
                <w:sz w:val="18"/>
                <w:szCs w:val="20"/>
              </w:rPr>
              <w:t xml:space="preserve"> Meath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AD6063" w:rsidRPr="00EF60CE" w:rsidRDefault="00AD6063" w:rsidP="00AD6063">
            <w:pPr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CHO 9: </w:t>
            </w:r>
            <w:r w:rsidR="00B51F58">
              <w:rPr>
                <w:rFonts w:ascii="Arial" w:hAnsi="Arial" w:cs="Arial"/>
                <w:b/>
                <w:bCs/>
                <w:sz w:val="18"/>
                <w:szCs w:val="20"/>
              </w:rPr>
              <w:t>Dublin North Central and</w:t>
            </w:r>
            <w:r w:rsidRPr="00EF60C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Dublin North West</w:t>
            </w:r>
          </w:p>
          <w:p w:rsidR="00AD6063" w:rsidRPr="00EF60CE" w:rsidRDefault="00AD6063" w:rsidP="00F6576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:rsidR="00AD6063" w:rsidRPr="00EF60CE" w:rsidRDefault="00AD6063" w:rsidP="00B51F5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F60CE">
              <w:rPr>
                <w:rFonts w:ascii="Arial" w:hAnsi="Arial" w:cs="Arial"/>
                <w:b/>
                <w:sz w:val="18"/>
                <w:szCs w:val="20"/>
              </w:rPr>
              <w:t>CHO 9: Dublin North</w:t>
            </w:r>
          </w:p>
        </w:tc>
      </w:tr>
      <w:tr w:rsidR="00AD6063" w:rsidRPr="00EF60CE" w:rsidTr="00A12D11">
        <w:trPr>
          <w:trHeight w:val="1806"/>
        </w:trPr>
        <w:tc>
          <w:tcPr>
            <w:tcW w:w="2835" w:type="dxa"/>
          </w:tcPr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F60CE">
              <w:rPr>
                <w:rFonts w:ascii="Arial" w:hAnsi="Arial" w:cs="Arial"/>
                <w:color w:val="1F497D"/>
                <w:sz w:val="16"/>
                <w:szCs w:val="18"/>
              </w:rPr>
              <w:t xml:space="preserve"> </w:t>
            </w:r>
            <w:proofErr w:type="spellStart"/>
            <w:r w:rsidRPr="00EF60CE">
              <w:rPr>
                <w:rFonts w:ascii="Arial" w:hAnsi="Arial" w:cs="Arial"/>
                <w:b/>
                <w:sz w:val="16"/>
                <w:szCs w:val="18"/>
              </w:rPr>
              <w:t>Mairead</w:t>
            </w:r>
            <w:proofErr w:type="spellEnd"/>
            <w:r w:rsidRPr="00EF60C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proofErr w:type="spellStart"/>
            <w:r w:rsidRPr="00EF60CE">
              <w:rPr>
                <w:rFonts w:ascii="Arial" w:hAnsi="Arial" w:cs="Arial"/>
                <w:b/>
                <w:sz w:val="16"/>
                <w:szCs w:val="18"/>
              </w:rPr>
              <w:t>Aherne</w:t>
            </w:r>
            <w:proofErr w:type="spellEnd"/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Community Dietitian Manager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Clane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 xml:space="preserve"> PCC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Abbeylands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 xml:space="preserve">, </w:t>
            </w: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Clane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Co Kildare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</w:p>
          <w:p w:rsidR="00AD6063" w:rsidRPr="00EF60CE" w:rsidRDefault="00AD6063" w:rsidP="00AD6063">
            <w:pPr>
              <w:rPr>
                <w:rFonts w:ascii="Arial" w:hAnsi="Arial" w:cs="Arial"/>
                <w:color w:val="1F497D"/>
                <w:sz w:val="16"/>
                <w:szCs w:val="18"/>
              </w:rPr>
            </w:pPr>
            <w:r w:rsidRPr="00EF60CE">
              <w:rPr>
                <w:rFonts w:ascii="Arial" w:hAnsi="Arial" w:cs="Arial"/>
                <w:bCs/>
                <w:sz w:val="16"/>
                <w:szCs w:val="18"/>
              </w:rPr>
              <w:t xml:space="preserve">045 986 313 </w:t>
            </w:r>
            <w:hyperlink r:id="rId17" w:history="1">
              <w:r w:rsidRPr="00EF60CE">
                <w:rPr>
                  <w:rStyle w:val="Hyperlink"/>
                  <w:rFonts w:ascii="Arial" w:hAnsi="Arial" w:cs="Arial"/>
                  <w:sz w:val="16"/>
                  <w:szCs w:val="18"/>
                  <w:lang w:val="en-GB"/>
                </w:rPr>
                <w:t>Mairead.aherne@hse.ie</w:t>
              </w:r>
            </w:hyperlink>
          </w:p>
        </w:tc>
        <w:tc>
          <w:tcPr>
            <w:tcW w:w="2835" w:type="dxa"/>
          </w:tcPr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F60CE">
              <w:rPr>
                <w:rFonts w:ascii="Arial" w:hAnsi="Arial" w:cs="Arial"/>
                <w:b/>
                <w:iCs/>
                <w:sz w:val="16"/>
                <w:szCs w:val="18"/>
              </w:rPr>
              <w:t>Corina Glennon-Slattery</w:t>
            </w:r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  <w:r w:rsidRPr="00EF60CE">
              <w:rPr>
                <w:rFonts w:ascii="Arial" w:hAnsi="Arial" w:cs="Arial"/>
                <w:iCs/>
                <w:sz w:val="16"/>
                <w:szCs w:val="18"/>
              </w:rPr>
              <w:t>Community Dietitian Manager</w:t>
            </w:r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  <w:r w:rsidRPr="00EF60CE">
              <w:rPr>
                <w:rFonts w:ascii="Arial" w:hAnsi="Arial" w:cs="Arial"/>
                <w:iCs/>
                <w:sz w:val="16"/>
                <w:szCs w:val="18"/>
              </w:rPr>
              <w:t>Primary Care Unit</w:t>
            </w:r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  <w:r w:rsidRPr="00EF60CE">
              <w:rPr>
                <w:rFonts w:ascii="Arial" w:hAnsi="Arial" w:cs="Arial"/>
                <w:iCs/>
                <w:sz w:val="16"/>
                <w:szCs w:val="18"/>
              </w:rPr>
              <w:t xml:space="preserve">St </w:t>
            </w:r>
            <w:proofErr w:type="spellStart"/>
            <w:r w:rsidRPr="00EF60CE">
              <w:rPr>
                <w:rFonts w:ascii="Arial" w:hAnsi="Arial" w:cs="Arial"/>
                <w:iCs/>
                <w:sz w:val="16"/>
                <w:szCs w:val="18"/>
              </w:rPr>
              <w:t>Lomans</w:t>
            </w:r>
            <w:proofErr w:type="spellEnd"/>
            <w:r w:rsidRPr="00EF60CE">
              <w:rPr>
                <w:rFonts w:ascii="Arial" w:hAnsi="Arial" w:cs="Arial"/>
                <w:iCs/>
                <w:sz w:val="16"/>
                <w:szCs w:val="18"/>
              </w:rPr>
              <w:t xml:space="preserve"> Hospital 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  <w:r w:rsidRPr="00EF60CE">
              <w:rPr>
                <w:rFonts w:ascii="Arial" w:hAnsi="Arial" w:cs="Arial"/>
                <w:iCs/>
                <w:sz w:val="16"/>
                <w:szCs w:val="18"/>
              </w:rPr>
              <w:t>Mullingar</w:t>
            </w:r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  <w:r w:rsidRPr="00EF60CE">
              <w:rPr>
                <w:rFonts w:ascii="Arial" w:hAnsi="Arial" w:cs="Arial"/>
                <w:iCs/>
                <w:sz w:val="16"/>
                <w:szCs w:val="18"/>
              </w:rPr>
              <w:t>Co. Westmeath</w:t>
            </w:r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  <w:r w:rsidRPr="00EF60CE">
              <w:rPr>
                <w:rFonts w:ascii="Arial" w:hAnsi="Arial" w:cs="Arial"/>
                <w:iCs/>
                <w:sz w:val="16"/>
                <w:szCs w:val="18"/>
              </w:rPr>
              <w:t>044 938 4448</w:t>
            </w:r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  <w:hyperlink r:id="rId18" w:history="1">
              <w:r w:rsidRPr="00EF60CE">
                <w:rPr>
                  <w:rStyle w:val="Hyperlink"/>
                  <w:rFonts w:ascii="Arial" w:hAnsi="Arial" w:cs="Arial"/>
                  <w:iCs/>
                  <w:sz w:val="16"/>
                  <w:szCs w:val="18"/>
                </w:rPr>
                <w:t>Corina.Glennon@.hse.ie</w:t>
              </w:r>
            </w:hyperlink>
          </w:p>
        </w:tc>
        <w:tc>
          <w:tcPr>
            <w:tcW w:w="2976" w:type="dxa"/>
          </w:tcPr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</w:rPr>
              <w:t xml:space="preserve">Orla O’Hare </w:t>
            </w:r>
          </w:p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Senior Community Dietitian, Meath PCCC 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Health Promotion Department  St </w:t>
            </w: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Brigids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 xml:space="preserve"> Complex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Ardee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Co Louth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</w:p>
          <w:p w:rsidR="00AD6063" w:rsidRDefault="008E7E2D" w:rsidP="00AD6063">
            <w:pPr>
              <w:rPr>
                <w:rStyle w:val="Hyperlink"/>
                <w:rFonts w:ascii="Arial" w:hAnsi="Arial" w:cs="Arial"/>
                <w:sz w:val="16"/>
                <w:szCs w:val="18"/>
              </w:rPr>
            </w:pPr>
            <w:hyperlink r:id="rId19" w:history="1">
              <w:r w:rsidR="00AD6063" w:rsidRPr="00EF60CE">
                <w:rPr>
                  <w:rStyle w:val="Hyperlink"/>
                  <w:rFonts w:ascii="Arial" w:hAnsi="Arial" w:cs="Arial"/>
                  <w:sz w:val="16"/>
                  <w:szCs w:val="18"/>
                </w:rPr>
                <w:t>orlam.ohare@hse.ie</w:t>
              </w:r>
            </w:hyperlink>
          </w:p>
          <w:p w:rsidR="00A12D11" w:rsidRPr="00EF60CE" w:rsidRDefault="00A12D11" w:rsidP="00AD6063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77" w:type="dxa"/>
          </w:tcPr>
          <w:p w:rsidR="00AD6063" w:rsidRDefault="00AD6063" w:rsidP="00AD606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</w:rPr>
              <w:t>Sheena Rafferty</w:t>
            </w:r>
          </w:p>
          <w:p w:rsidR="00A12D11" w:rsidRPr="00EF60CE" w:rsidRDefault="00A12D11" w:rsidP="00AD606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Dietitian Manager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HSE Dublin North City Area &amp; St Mary's Hospital 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1st Floor, Unit 4&amp;5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Nexus Building, Block 6A 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Blanchardstown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 xml:space="preserve"> Corporate Park, </w:t>
            </w:r>
            <w:proofErr w:type="spellStart"/>
            <w:r w:rsidRPr="00EF60CE">
              <w:rPr>
                <w:rFonts w:ascii="Arial" w:hAnsi="Arial" w:cs="Arial"/>
                <w:sz w:val="16"/>
                <w:szCs w:val="18"/>
              </w:rPr>
              <w:t>Ballycoolin</w:t>
            </w:r>
            <w:proofErr w:type="spellEnd"/>
            <w:r w:rsidRPr="00EF60CE">
              <w:rPr>
                <w:rFonts w:ascii="Arial" w:hAnsi="Arial" w:cs="Arial"/>
                <w:sz w:val="16"/>
                <w:szCs w:val="18"/>
              </w:rPr>
              <w:t>, D15 N5DX</w:t>
            </w:r>
            <w:bookmarkStart w:id="0" w:name="_GoBack"/>
            <w:bookmarkEnd w:id="0"/>
            <w:r w:rsidRPr="00EF60CE">
              <w:rPr>
                <w:rFonts w:ascii="Arial" w:hAnsi="Arial" w:cs="Arial"/>
                <w:sz w:val="16"/>
                <w:szCs w:val="18"/>
              </w:rPr>
              <w:br/>
              <w:t xml:space="preserve">Tel: 01 897 6103 </w:t>
            </w:r>
            <w:r w:rsidRPr="00EF60CE">
              <w:rPr>
                <w:rFonts w:ascii="Arial" w:hAnsi="Arial" w:cs="Arial"/>
                <w:sz w:val="16"/>
                <w:szCs w:val="18"/>
              </w:rPr>
              <w:br/>
            </w:r>
            <w:hyperlink r:id="rId20" w:history="1">
              <w:r w:rsidRPr="00EF60CE">
                <w:rPr>
                  <w:rStyle w:val="Hyperlink"/>
                  <w:rFonts w:ascii="Arial" w:eastAsia="Times New Roman" w:hAnsi="Arial" w:cs="Arial"/>
                  <w:sz w:val="16"/>
                  <w:szCs w:val="18"/>
                </w:rPr>
                <w:t>sheena.rafferty@hse.ie</w:t>
              </w:r>
            </w:hyperlink>
          </w:p>
        </w:tc>
        <w:tc>
          <w:tcPr>
            <w:tcW w:w="2977" w:type="dxa"/>
          </w:tcPr>
          <w:p w:rsidR="00AD6063" w:rsidRPr="00EF60CE" w:rsidRDefault="00AD6063" w:rsidP="00AD606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F60CE">
              <w:rPr>
                <w:rFonts w:ascii="Arial" w:hAnsi="Arial" w:cs="Arial"/>
                <w:b/>
                <w:sz w:val="16"/>
                <w:szCs w:val="18"/>
              </w:rPr>
              <w:t>Siobhan Brennan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Community Dietitian Manager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Community Services HQ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Fujitsu Building, Unit 100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1st Floor, Lakeshore Drive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 xml:space="preserve">Airside Business Park </w:t>
            </w: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Swords. Co Dublin K67 R8X2</w:t>
            </w:r>
          </w:p>
          <w:p w:rsidR="00A12D11" w:rsidRDefault="00A12D11" w:rsidP="00AD6063">
            <w:pPr>
              <w:rPr>
                <w:rFonts w:ascii="Arial" w:hAnsi="Arial" w:cs="Arial"/>
                <w:sz w:val="16"/>
                <w:szCs w:val="18"/>
              </w:rPr>
            </w:pPr>
          </w:p>
          <w:p w:rsidR="00AD6063" w:rsidRPr="00EF60CE" w:rsidRDefault="00AD6063" w:rsidP="00AD6063">
            <w:pPr>
              <w:rPr>
                <w:rFonts w:ascii="Arial" w:hAnsi="Arial" w:cs="Arial"/>
                <w:sz w:val="16"/>
                <w:szCs w:val="18"/>
              </w:rPr>
            </w:pPr>
            <w:r w:rsidRPr="00EF60CE">
              <w:rPr>
                <w:rFonts w:ascii="Arial" w:hAnsi="Arial" w:cs="Arial"/>
                <w:sz w:val="16"/>
                <w:szCs w:val="18"/>
              </w:rPr>
              <w:t>01 895 3768</w:t>
            </w:r>
          </w:p>
          <w:p w:rsidR="00AD6063" w:rsidRPr="00EF60CE" w:rsidRDefault="008E7E2D" w:rsidP="00AD6063">
            <w:pPr>
              <w:rPr>
                <w:rFonts w:ascii="Arial" w:hAnsi="Arial" w:cs="Arial"/>
                <w:sz w:val="16"/>
                <w:szCs w:val="18"/>
              </w:rPr>
            </w:pPr>
            <w:hyperlink r:id="rId21" w:history="1">
              <w:r w:rsidR="00AD6063" w:rsidRPr="00EF60CE">
                <w:rPr>
                  <w:rStyle w:val="Hyperlink"/>
                  <w:rFonts w:ascii="Arial" w:hAnsi="Arial" w:cs="Arial"/>
                  <w:sz w:val="16"/>
                  <w:szCs w:val="18"/>
                </w:rPr>
                <w:t>siobhana.brennan@hse.ie</w:t>
              </w:r>
            </w:hyperlink>
          </w:p>
        </w:tc>
      </w:tr>
    </w:tbl>
    <w:p w:rsidR="0012013B" w:rsidRDefault="0012013B" w:rsidP="00AD6063"/>
    <w:sectPr w:rsidR="0012013B" w:rsidSect="00EF60CE">
      <w:headerReference w:type="default" r:id="rId22"/>
      <w:footerReference w:type="default" r:id="rId23"/>
      <w:pgSz w:w="16838" w:h="11906" w:orient="landscape"/>
      <w:pgMar w:top="156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06" w:rsidRDefault="00E43906" w:rsidP="00CB316E">
      <w:pPr>
        <w:spacing w:after="0" w:line="240" w:lineRule="auto"/>
      </w:pPr>
      <w:r>
        <w:separator/>
      </w:r>
    </w:p>
  </w:endnote>
  <w:endnote w:type="continuationSeparator" w:id="0">
    <w:p w:rsidR="00E43906" w:rsidRDefault="00E43906" w:rsidP="00CB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42" w:rsidRDefault="00EF60CE">
    <w:pPr>
      <w:pStyle w:val="Footer"/>
    </w:pPr>
    <w:r>
      <w:t>U</w:t>
    </w:r>
    <w:r w:rsidR="00C11442">
      <w:t xml:space="preserve">pdated </w:t>
    </w:r>
    <w:r>
      <w:t>July</w:t>
    </w:r>
    <w:r w:rsidR="000A6DFB">
      <w:t xml:space="preserve"> </w:t>
    </w:r>
    <w:r w:rsidR="00C11442">
      <w:t>2018</w:t>
    </w:r>
  </w:p>
  <w:p w:rsidR="00C11442" w:rsidRDefault="00C11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06" w:rsidRDefault="00E43906" w:rsidP="00CB316E">
      <w:pPr>
        <w:spacing w:after="0" w:line="240" w:lineRule="auto"/>
      </w:pPr>
      <w:r>
        <w:separator/>
      </w:r>
    </w:p>
  </w:footnote>
  <w:footnote w:type="continuationSeparator" w:id="0">
    <w:p w:rsidR="00E43906" w:rsidRDefault="00E43906" w:rsidP="00CB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CE" w:rsidRDefault="00EF60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0466A" wp14:editId="3C0A24CD">
              <wp:simplePos x="0" y="0"/>
              <wp:positionH relativeFrom="column">
                <wp:posOffset>983411</wp:posOffset>
              </wp:positionH>
              <wp:positionV relativeFrom="paragraph">
                <wp:posOffset>57294</wp:posOffset>
              </wp:positionV>
              <wp:extent cx="8540151" cy="483079"/>
              <wp:effectExtent l="0" t="0" r="13335" b="1270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40151" cy="483079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60CE" w:rsidRPr="00EF60CE" w:rsidRDefault="00EF60CE" w:rsidP="00EF60CE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28"/>
                            </w:rPr>
                          </w:pPr>
                          <w:r w:rsidRPr="00EF60CE">
                            <w:rPr>
                              <w:b/>
                              <w:color w:val="808080" w:themeColor="background1" w:themeShade="80"/>
                              <w:sz w:val="28"/>
                            </w:rPr>
                            <w:t>HSE Community Diet</w:t>
                          </w:r>
                          <w:r w:rsidR="0063541B">
                            <w:rPr>
                              <w:b/>
                              <w:color w:val="808080" w:themeColor="background1" w:themeShade="80"/>
                              <w:sz w:val="28"/>
                            </w:rPr>
                            <w:t>etic</w:t>
                          </w:r>
                          <w:r w:rsidRPr="00EF60CE">
                            <w:rPr>
                              <w:b/>
                              <w:color w:val="808080" w:themeColor="background1" w:themeShade="80"/>
                              <w:sz w:val="28"/>
                            </w:rPr>
                            <w:t xml:space="preserve">s - referral details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Rounded Rectangle 2" o:spid="_x0000_s1026" style="position:absolute;margin-left:77.45pt;margin-top:4.5pt;width:672.45pt;height:3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" fillcolor="#d6e3bc [1302]" strokecolor="#bfbfbf [2412]">
              <v:textbox>
                <w:txbxContent>
                  <w:p w:rsidR="00EF60CE" w:rsidRPr="00EF60CE" w:rsidRDefault="00EF60CE" w:rsidP="00EF60CE">
                    <w:pPr>
                      <w:jc w:val="center"/>
                      <w:rPr>
                        <w:b/>
                        <w:color w:val="808080" w:themeColor="background1" w:themeShade="80"/>
                        <w:sz w:val="28"/>
                      </w:rPr>
                    </w:pPr>
                    <w:r w:rsidRPr="00EF60CE">
                      <w:rPr>
                        <w:b/>
                        <w:color w:val="808080" w:themeColor="background1" w:themeShade="80"/>
                        <w:sz w:val="28"/>
                      </w:rPr>
                      <w:t>HSE Community Diet</w:t>
                    </w:r>
                    <w:r w:rsidR="0063541B">
                      <w:rPr>
                        <w:b/>
                        <w:color w:val="808080" w:themeColor="background1" w:themeShade="80"/>
                        <w:sz w:val="28"/>
                      </w:rPr>
                      <w:t>etic</w:t>
                    </w:r>
                    <w:r w:rsidRPr="00EF60CE">
                      <w:rPr>
                        <w:b/>
                        <w:color w:val="808080" w:themeColor="background1" w:themeShade="80"/>
                        <w:sz w:val="28"/>
                      </w:rPr>
                      <w:t xml:space="preserve">s - referral details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 wp14:anchorId="6C32B392" wp14:editId="701FE5D7">
          <wp:extent cx="690113" cy="6159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E Logo Symbol_Ful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18" cy="61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33"/>
    <w:rsid w:val="000A6DFB"/>
    <w:rsid w:val="001055B8"/>
    <w:rsid w:val="0012013B"/>
    <w:rsid w:val="00195EDE"/>
    <w:rsid w:val="001B15EA"/>
    <w:rsid w:val="001B2B1C"/>
    <w:rsid w:val="002A6E58"/>
    <w:rsid w:val="002F4AA3"/>
    <w:rsid w:val="00307C6B"/>
    <w:rsid w:val="00341BC3"/>
    <w:rsid w:val="00366C11"/>
    <w:rsid w:val="003B3641"/>
    <w:rsid w:val="00462CCF"/>
    <w:rsid w:val="004A4033"/>
    <w:rsid w:val="004E1C23"/>
    <w:rsid w:val="005063A4"/>
    <w:rsid w:val="0063541B"/>
    <w:rsid w:val="006F47D4"/>
    <w:rsid w:val="0073061C"/>
    <w:rsid w:val="007770F0"/>
    <w:rsid w:val="007C1F69"/>
    <w:rsid w:val="00870466"/>
    <w:rsid w:val="0088559E"/>
    <w:rsid w:val="00896FB9"/>
    <w:rsid w:val="008C750A"/>
    <w:rsid w:val="008E7E2D"/>
    <w:rsid w:val="00A12D11"/>
    <w:rsid w:val="00A21A2C"/>
    <w:rsid w:val="00A50A73"/>
    <w:rsid w:val="00A62091"/>
    <w:rsid w:val="00A76074"/>
    <w:rsid w:val="00AD6063"/>
    <w:rsid w:val="00B25D25"/>
    <w:rsid w:val="00B50128"/>
    <w:rsid w:val="00B51F58"/>
    <w:rsid w:val="00B84BF5"/>
    <w:rsid w:val="00BD05B1"/>
    <w:rsid w:val="00C11442"/>
    <w:rsid w:val="00CB316E"/>
    <w:rsid w:val="00D87F4A"/>
    <w:rsid w:val="00D9004D"/>
    <w:rsid w:val="00E43906"/>
    <w:rsid w:val="00ED6BFB"/>
    <w:rsid w:val="00EF60CE"/>
    <w:rsid w:val="00F26CB0"/>
    <w:rsid w:val="00F3356F"/>
    <w:rsid w:val="00F65766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4033"/>
    <w:rPr>
      <w:color w:val="0000FF"/>
      <w:u w:val="single"/>
    </w:rPr>
  </w:style>
  <w:style w:type="paragraph" w:customStyle="1" w:styleId="Default">
    <w:name w:val="Default"/>
    <w:basedOn w:val="Normal"/>
    <w:rsid w:val="004A403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620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B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6E"/>
  </w:style>
  <w:style w:type="paragraph" w:styleId="Footer">
    <w:name w:val="footer"/>
    <w:basedOn w:val="Normal"/>
    <w:link w:val="FooterChar"/>
    <w:uiPriority w:val="99"/>
    <w:unhideWhenUsed/>
    <w:rsid w:val="00CB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6E"/>
  </w:style>
  <w:style w:type="paragraph" w:styleId="BalloonText">
    <w:name w:val="Balloon Text"/>
    <w:basedOn w:val="Normal"/>
    <w:link w:val="BalloonTextChar"/>
    <w:uiPriority w:val="99"/>
    <w:semiHidden/>
    <w:unhideWhenUsed/>
    <w:rsid w:val="00C1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4033"/>
    <w:rPr>
      <w:color w:val="0000FF"/>
      <w:u w:val="single"/>
    </w:rPr>
  </w:style>
  <w:style w:type="paragraph" w:customStyle="1" w:styleId="Default">
    <w:name w:val="Default"/>
    <w:basedOn w:val="Normal"/>
    <w:rsid w:val="004A403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620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B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6E"/>
  </w:style>
  <w:style w:type="paragraph" w:styleId="Footer">
    <w:name w:val="footer"/>
    <w:basedOn w:val="Normal"/>
    <w:link w:val="FooterChar"/>
    <w:uiPriority w:val="99"/>
    <w:unhideWhenUsed/>
    <w:rsid w:val="00CB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6E"/>
  </w:style>
  <w:style w:type="paragraph" w:styleId="BalloonText">
    <w:name w:val="Balloon Text"/>
    <w:basedOn w:val="Normal"/>
    <w:link w:val="BalloonTextChar"/>
    <w:uiPriority w:val="99"/>
    <w:semiHidden/>
    <w:unhideWhenUsed/>
    <w:rsid w:val="00C1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.Cunningham@hse.ie" TargetMode="External"/><Relationship Id="rId13" Type="http://schemas.openxmlformats.org/officeDocument/2006/relationships/hyperlink" Target="mailto:freda.horan@hse.ie" TargetMode="External"/><Relationship Id="rId18" Type="http://schemas.openxmlformats.org/officeDocument/2006/relationships/hyperlink" Target="mailto:Corina.Glennon@.hse.i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iobhana.brennan@hse.ie" TargetMode="External"/><Relationship Id="rId7" Type="http://schemas.openxmlformats.org/officeDocument/2006/relationships/hyperlink" Target="mailto:Emma.Ball@hse.ie" TargetMode="External"/><Relationship Id="rId12" Type="http://schemas.openxmlformats.org/officeDocument/2006/relationships/hyperlink" Target="mailto:yvonne.obrien@hse.ie" TargetMode="External"/><Relationship Id="rId17" Type="http://schemas.openxmlformats.org/officeDocument/2006/relationships/hyperlink" Target="mailto:Mairead.aherne@hse.i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ruth.sargent@hse.ie" TargetMode="External"/><Relationship Id="rId20" Type="http://schemas.openxmlformats.org/officeDocument/2006/relationships/hyperlink" Target="mailto:sheena.rafferty@hse.i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rnie.dennehy@hse.i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aureen.mcgowan@hse.ie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laire.molloy@hse.ie" TargetMode="External"/><Relationship Id="rId19" Type="http://schemas.openxmlformats.org/officeDocument/2006/relationships/hyperlink" Target="mailto:orlam.ohare@hs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.fitzsimons3@hse.ie" TargetMode="External"/><Relationship Id="rId14" Type="http://schemas.openxmlformats.org/officeDocument/2006/relationships/hyperlink" Target="mailto:annemarie.tully@hse.i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Sandra Hogan</cp:lastModifiedBy>
  <cp:revision>3</cp:revision>
  <cp:lastPrinted>2017-11-20T14:47:00Z</cp:lastPrinted>
  <dcterms:created xsi:type="dcterms:W3CDTF">2018-07-23T14:39:00Z</dcterms:created>
  <dcterms:modified xsi:type="dcterms:W3CDTF">2018-07-23T14:53:00Z</dcterms:modified>
</cp:coreProperties>
</file>